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08881451" w14:textId="0E92D08D" w:rsidR="00641BA3" w:rsidRPr="002F5745" w:rsidRDefault="00933A06" w:rsidP="000533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MANIFESTAZIONE D’INTERESSE</w:t>
      </w:r>
      <w:r w:rsidR="0005331A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Lettori alla Pari 2022-2023</w:t>
      </w:r>
    </w:p>
    <w:p w14:paraId="25F335F5" w14:textId="5B955D7D" w:rsidR="002F5745" w:rsidRDefault="002F5745" w:rsidP="002F5745">
      <w:pPr>
        <w:jc w:val="center"/>
      </w:pPr>
      <w:r>
        <w:t xml:space="preserve">Da compilare e inviare a </w:t>
      </w:r>
      <w:r w:rsidRPr="002F5745">
        <w:rPr>
          <w:color w:val="FF0000"/>
        </w:rPr>
        <w:t>lettoriallapari@lameridiana.it</w:t>
      </w:r>
    </w:p>
    <w:p w14:paraId="62B0057B" w14:textId="77777777" w:rsidR="00933A06" w:rsidRDefault="00933A06">
      <w:pPr>
        <w:rPr>
          <w:b/>
          <w:bCs/>
        </w:rPr>
      </w:pPr>
    </w:p>
    <w:p w14:paraId="11107138" w14:textId="3A622847" w:rsidR="00933A06" w:rsidRPr="00933A06" w:rsidRDefault="00933A06">
      <w:pPr>
        <w:rPr>
          <w:b/>
          <w:bCs/>
        </w:rPr>
      </w:pPr>
      <w:r w:rsidRPr="00933A06">
        <w:rPr>
          <w:b/>
          <w:bCs/>
        </w:rPr>
        <w:t>L’ASSOCIAZIONE/FONDAZIONE/ENTE/COMUNE/COOPERATIVA/CASA EDITRICE</w:t>
      </w:r>
    </w:p>
    <w:p w14:paraId="69AAC766" w14:textId="4EA0495B" w:rsidR="00933A06" w:rsidRDefault="00933A06">
      <w:r>
        <w:t>Indicare il nome__________________________________________________________________________</w:t>
      </w:r>
    </w:p>
    <w:p w14:paraId="0898BE26" w14:textId="77777777" w:rsidR="00933A06" w:rsidRDefault="00933A06">
      <w:pPr>
        <w:rPr>
          <w:b/>
          <w:bCs/>
        </w:rPr>
      </w:pPr>
    </w:p>
    <w:p w14:paraId="05B48ED6" w14:textId="77777777" w:rsidR="0005331A" w:rsidRDefault="00933A06">
      <w:r w:rsidRPr="00933A06">
        <w:rPr>
          <w:b/>
          <w:bCs/>
        </w:rPr>
        <w:t>RAPPRESENTATO/A DA</w:t>
      </w:r>
    </w:p>
    <w:p w14:paraId="3FF719A7" w14:textId="035F9A71" w:rsidR="00933A06" w:rsidRDefault="00933A06">
      <w:r>
        <w:t>cognome________________________________________________________________________________</w:t>
      </w:r>
    </w:p>
    <w:p w14:paraId="0431B3C6" w14:textId="500C357C" w:rsidR="00933A06" w:rsidRDefault="00933A06">
      <w:r>
        <w:t>nome __________________________________________________________________________________</w:t>
      </w:r>
    </w:p>
    <w:p w14:paraId="11CEC23B" w14:textId="55142CD4" w:rsidR="00933A06" w:rsidRDefault="00933A06">
      <w:r>
        <w:t>tel.______________________________________e-mail__________________________________________</w:t>
      </w:r>
    </w:p>
    <w:p w14:paraId="37EE5F49" w14:textId="54EB2094" w:rsidR="00933A06" w:rsidRDefault="00933A06">
      <w:r>
        <w:t>eventuale sito web ________________________________________________________________________</w:t>
      </w:r>
    </w:p>
    <w:p w14:paraId="71288423" w14:textId="77777777" w:rsidR="00933A06" w:rsidRDefault="00933A06">
      <w:pPr>
        <w:rPr>
          <w:b/>
          <w:bCs/>
        </w:rPr>
      </w:pPr>
    </w:p>
    <w:p w14:paraId="2AD009B0" w14:textId="66C365E2" w:rsidR="00933A06" w:rsidRPr="00933A06" w:rsidRDefault="00933A06">
      <w:pPr>
        <w:rPr>
          <w:b/>
          <w:bCs/>
        </w:rPr>
      </w:pPr>
      <w:r w:rsidRPr="00933A06">
        <w:rPr>
          <w:b/>
          <w:bCs/>
        </w:rPr>
        <w:t>MANIFESTA IL SUO INTERESSE A PARTECIPARE AD UNA O PIU’ DELLE SEGUENTI AZIONI DEL PROGETTO LETTORI ALLA PARI</w:t>
      </w:r>
    </w:p>
    <w:p w14:paraId="47681746" w14:textId="0412AEAB" w:rsidR="00933A06" w:rsidRPr="00933A06" w:rsidRDefault="00933A06">
      <w:pPr>
        <w:rPr>
          <w:rFonts w:cstheme="minorHAnsi"/>
        </w:rPr>
      </w:pPr>
      <w:r w:rsidRPr="0010132C">
        <w:rPr>
          <w:rFonts w:cstheme="minorHAnsi"/>
          <w:sz w:val="36"/>
          <w:szCs w:val="36"/>
        </w:rPr>
        <w:t>□</w:t>
      </w:r>
      <w:r w:rsidRPr="00933A06">
        <w:rPr>
          <w:rFonts w:cstheme="minorHAnsi"/>
        </w:rPr>
        <w:t xml:space="preserve">Biblioteca </w:t>
      </w:r>
      <w:r w:rsidR="0005331A">
        <w:rPr>
          <w:rFonts w:cstheme="minorHAnsi"/>
        </w:rPr>
        <w:t>I</w:t>
      </w:r>
      <w:r w:rsidRPr="00933A06">
        <w:rPr>
          <w:rFonts w:cstheme="minorHAnsi"/>
        </w:rPr>
        <w:t>tinerante</w:t>
      </w:r>
    </w:p>
    <w:p w14:paraId="12F83E44" w14:textId="05913D4E" w:rsidR="00933A06" w:rsidRDefault="00933A06">
      <w:pPr>
        <w:rPr>
          <w:rFonts w:cstheme="minorHAnsi"/>
          <w:sz w:val="36"/>
          <w:szCs w:val="36"/>
        </w:rPr>
      </w:pPr>
      <w:r w:rsidRPr="0010132C">
        <w:rPr>
          <w:rFonts w:cstheme="minorHAnsi"/>
          <w:sz w:val="36"/>
          <w:szCs w:val="36"/>
        </w:rPr>
        <w:t>□</w:t>
      </w:r>
      <w:r w:rsidRPr="00933A06">
        <w:rPr>
          <w:rFonts w:cstheme="minorHAnsi"/>
        </w:rPr>
        <w:t xml:space="preserve">Convegno 22 ottobre 2022 </w:t>
      </w:r>
      <w:r w:rsidR="001D362F">
        <w:rPr>
          <w:rFonts w:cstheme="minorHAnsi"/>
        </w:rPr>
        <w:t xml:space="preserve">a </w:t>
      </w:r>
      <w:r w:rsidRPr="00933A06">
        <w:rPr>
          <w:rFonts w:cstheme="minorHAnsi"/>
        </w:rPr>
        <w:t>Terlizzi</w:t>
      </w:r>
      <w:r w:rsidR="001D362F">
        <w:rPr>
          <w:rFonts w:cstheme="minorHAnsi"/>
        </w:rPr>
        <w:t xml:space="preserve"> (BA)</w:t>
      </w:r>
    </w:p>
    <w:p w14:paraId="67CE38C2" w14:textId="6B494398" w:rsidR="00933A06" w:rsidRPr="00933A06" w:rsidRDefault="00933A06">
      <w:pPr>
        <w:rPr>
          <w:rFonts w:cstheme="minorHAnsi"/>
        </w:rPr>
      </w:pPr>
      <w:r w:rsidRPr="0010132C">
        <w:rPr>
          <w:rFonts w:cstheme="minorHAnsi"/>
          <w:sz w:val="36"/>
          <w:szCs w:val="36"/>
        </w:rPr>
        <w:t>□</w:t>
      </w:r>
      <w:r w:rsidRPr="00933A06">
        <w:rPr>
          <w:rFonts w:cstheme="minorHAnsi"/>
        </w:rPr>
        <w:t>Formazione in presenza/a distanza</w:t>
      </w:r>
    </w:p>
    <w:p w14:paraId="74B3205E" w14:textId="0890CDFB" w:rsidR="00933A06" w:rsidRPr="00933A06" w:rsidRDefault="00933A06">
      <w:pPr>
        <w:rPr>
          <w:rFonts w:cstheme="minorHAnsi"/>
        </w:rPr>
      </w:pPr>
      <w:r w:rsidRPr="0010132C">
        <w:rPr>
          <w:rFonts w:cstheme="minorHAnsi"/>
          <w:sz w:val="36"/>
          <w:szCs w:val="36"/>
        </w:rPr>
        <w:t>□</w:t>
      </w:r>
      <w:r w:rsidRPr="00933A06">
        <w:rPr>
          <w:rFonts w:cstheme="minorHAnsi"/>
        </w:rPr>
        <w:t>Mostra Vietato non Sfogliare 21 ottobre – 12 novembre 2022</w:t>
      </w:r>
      <w:r w:rsidR="00703131">
        <w:rPr>
          <w:rFonts w:cstheme="minorHAnsi"/>
        </w:rPr>
        <w:t xml:space="preserve"> </w:t>
      </w:r>
      <w:r w:rsidR="001D362F">
        <w:rPr>
          <w:rFonts w:cstheme="minorHAnsi"/>
        </w:rPr>
        <w:t xml:space="preserve">a </w:t>
      </w:r>
      <w:r w:rsidR="001D362F" w:rsidRPr="00933A06">
        <w:rPr>
          <w:rFonts w:cstheme="minorHAnsi"/>
        </w:rPr>
        <w:t>Terlizzi</w:t>
      </w:r>
      <w:r w:rsidR="001D362F">
        <w:rPr>
          <w:rFonts w:cstheme="minorHAnsi"/>
        </w:rPr>
        <w:t xml:space="preserve"> (BA)</w:t>
      </w:r>
    </w:p>
    <w:p w14:paraId="73052B02" w14:textId="07EFAEBA" w:rsidR="00A362A5" w:rsidRDefault="00933A06">
      <w:r w:rsidRPr="0010132C">
        <w:rPr>
          <w:rFonts w:cstheme="minorHAnsi"/>
          <w:sz w:val="36"/>
          <w:szCs w:val="36"/>
        </w:rPr>
        <w:t>□</w:t>
      </w:r>
      <w:r w:rsidRPr="00933A06">
        <w:rPr>
          <w:rFonts w:cstheme="minorHAnsi"/>
        </w:rPr>
        <w:t xml:space="preserve">Fiera Lettori alla Pari 15-17 giugno 2023 </w:t>
      </w:r>
      <w:r w:rsidR="001D362F">
        <w:rPr>
          <w:rFonts w:cstheme="minorHAnsi"/>
        </w:rPr>
        <w:t xml:space="preserve">a </w:t>
      </w:r>
      <w:r w:rsidR="001D362F" w:rsidRPr="00933A06">
        <w:rPr>
          <w:rFonts w:cstheme="minorHAnsi"/>
        </w:rPr>
        <w:t>Terlizzi</w:t>
      </w:r>
      <w:r w:rsidR="001D362F">
        <w:rPr>
          <w:rFonts w:cstheme="minorHAnsi"/>
        </w:rPr>
        <w:t xml:space="preserve"> (BA)</w:t>
      </w:r>
    </w:p>
    <w:p w14:paraId="379BC1EF" w14:textId="61CBFC8D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MODALIT</w:t>
      </w:r>
      <w:r w:rsidR="0010132C" w:rsidRPr="0010132C">
        <w:rPr>
          <w:b/>
          <w:bCs/>
        </w:rPr>
        <w:t>À</w:t>
      </w:r>
      <w:r w:rsidRPr="0010132C">
        <w:rPr>
          <w:b/>
          <w:bCs/>
        </w:rPr>
        <w:t xml:space="preserve"> DI </w:t>
      </w:r>
      <w:r w:rsidR="0005331A">
        <w:rPr>
          <w:b/>
          <w:bCs/>
        </w:rPr>
        <w:t>PARTECIPAZIONE</w:t>
      </w:r>
    </w:p>
    <w:p w14:paraId="7AC7949C" w14:textId="77777777" w:rsidR="0005331A" w:rsidRDefault="0005331A" w:rsidP="0005331A">
      <w:r w:rsidRPr="0010132C">
        <w:rPr>
          <w:rFonts w:cstheme="minorHAnsi"/>
          <w:sz w:val="36"/>
          <w:szCs w:val="36"/>
        </w:rPr>
        <w:t>□</w:t>
      </w:r>
      <w:r>
        <w:t xml:space="preserve">Richiesta di collaborazione attraverso patrocinio/partenariato </w:t>
      </w:r>
    </w:p>
    <w:p w14:paraId="08B71169" w14:textId="0672D7EC" w:rsidR="002F5745" w:rsidRDefault="0010132C">
      <w:r w:rsidRPr="0010132C">
        <w:rPr>
          <w:rFonts w:cstheme="minorHAnsi"/>
          <w:sz w:val="36"/>
          <w:szCs w:val="36"/>
        </w:rPr>
        <w:t>□</w:t>
      </w:r>
      <w:r w:rsidR="0005331A">
        <w:t>Realizzazione di laboratori/seminari all’interno di una delle azioni del progetto sopra indicate</w:t>
      </w:r>
    </w:p>
    <w:p w14:paraId="761BA48B" w14:textId="648D72DD" w:rsidR="0010132C" w:rsidRDefault="0010132C"/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3A10D" w14:textId="77777777" w:rsidR="004E368F" w:rsidRDefault="004E368F" w:rsidP="002F5745">
      <w:pPr>
        <w:spacing w:after="0" w:line="240" w:lineRule="auto"/>
      </w:pPr>
      <w:r>
        <w:separator/>
      </w:r>
    </w:p>
  </w:endnote>
  <w:endnote w:type="continuationSeparator" w:id="0">
    <w:p w14:paraId="5F1AF554" w14:textId="77777777" w:rsidR="004E368F" w:rsidRDefault="004E368F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38011" w14:textId="057C9D3C" w:rsidR="002F5745" w:rsidRDefault="002F5745" w:rsidP="002F5745">
    <w:pPr>
      <w:pStyle w:val="Pidipagina"/>
      <w:jc w:val="center"/>
    </w:pPr>
    <w:r>
      <w:t>Indirizzo</w:t>
    </w:r>
    <w:r w:rsidRPr="002F5745">
      <w:rPr>
        <w:i/>
        <w:iCs/>
      </w:rPr>
      <w:t>: Via S. Fon</w:t>
    </w:r>
    <w:r>
      <w:rPr>
        <w:i/>
        <w:iCs/>
      </w:rPr>
      <w:t>t</w:t>
    </w:r>
    <w:r w:rsidRPr="002F5745">
      <w:rPr>
        <w:i/>
        <w:iCs/>
      </w:rPr>
      <w:t>ana 10/C</w:t>
    </w:r>
    <w:r w:rsidR="001D362F">
      <w:rPr>
        <w:i/>
        <w:iCs/>
      </w:rPr>
      <w:t>, Molfetta (BA)</w:t>
    </w:r>
    <w:r>
      <w:t xml:space="preserve"> | Tel: </w:t>
    </w:r>
    <w:r w:rsidRPr="002F5745">
      <w:rPr>
        <w:i/>
        <w:iCs/>
      </w:rPr>
      <w:t>080.3346971 – 080.3971945</w:t>
    </w:r>
  </w:p>
  <w:p w14:paraId="593BB379" w14:textId="67F04928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>
      <w:t>email</w:t>
    </w:r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06B60" w14:textId="77777777" w:rsidR="004E368F" w:rsidRDefault="004E368F" w:rsidP="002F5745">
      <w:pPr>
        <w:spacing w:after="0" w:line="240" w:lineRule="auto"/>
      </w:pPr>
      <w:r>
        <w:separator/>
      </w:r>
    </w:p>
  </w:footnote>
  <w:footnote w:type="continuationSeparator" w:id="0">
    <w:p w14:paraId="2A1676E9" w14:textId="77777777" w:rsidR="004E368F" w:rsidRDefault="004E368F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05331A"/>
    <w:rsid w:val="0010132C"/>
    <w:rsid w:val="001A07BC"/>
    <w:rsid w:val="001D362F"/>
    <w:rsid w:val="00221329"/>
    <w:rsid w:val="002F5745"/>
    <w:rsid w:val="004E368F"/>
    <w:rsid w:val="00641BA3"/>
    <w:rsid w:val="00703131"/>
    <w:rsid w:val="008649E7"/>
    <w:rsid w:val="00933A06"/>
    <w:rsid w:val="00A362A5"/>
    <w:rsid w:val="00D026D2"/>
    <w:rsid w:val="00DA43F5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7</cp:revision>
  <dcterms:created xsi:type="dcterms:W3CDTF">2022-07-14T07:16:00Z</dcterms:created>
  <dcterms:modified xsi:type="dcterms:W3CDTF">2022-07-15T07:25:00Z</dcterms:modified>
</cp:coreProperties>
</file>